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401F06" w:rsidRPr="00401F06" w14:paraId="0AC3EBA5" w14:textId="77777777" w:rsidTr="00982C36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E53EF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2D29906" w14:textId="77777777" w:rsidR="002733BF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 xml:space="preserve">В Министерство имущественных отношений </w:t>
            </w:r>
          </w:p>
          <w:p w14:paraId="1FD6B3FE" w14:textId="2290A9E6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Мурманской области</w:t>
            </w:r>
          </w:p>
        </w:tc>
      </w:tr>
      <w:tr w:rsidR="00401F06" w:rsidRPr="00401F06" w14:paraId="4683BA5D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3E0A7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63E139F" w14:textId="16462D37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от _____________________________________</w:t>
            </w:r>
            <w:r w:rsidR="002733BF">
              <w:rPr>
                <w:rFonts w:ascii="Times New Roman" w:hAnsi="Times New Roman" w:cs="Times New Roman"/>
              </w:rPr>
              <w:t>_______________</w:t>
            </w:r>
            <w:r w:rsidR="008B7EA5">
              <w:rPr>
                <w:rFonts w:ascii="Times New Roman" w:hAnsi="Times New Roman" w:cs="Times New Roman"/>
              </w:rPr>
              <w:t>_</w:t>
            </w:r>
          </w:p>
        </w:tc>
      </w:tr>
      <w:tr w:rsidR="00401F06" w:rsidRPr="00401F06" w14:paraId="02BEE89B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16883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363448D" w14:textId="01D341A3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_______________________________________</w:t>
            </w:r>
            <w:r w:rsidR="002733BF">
              <w:rPr>
                <w:rFonts w:ascii="Times New Roman" w:hAnsi="Times New Roman" w:cs="Times New Roman"/>
              </w:rPr>
              <w:t>________________</w:t>
            </w:r>
            <w:r w:rsidRPr="00401F06">
              <w:rPr>
                <w:rFonts w:ascii="Times New Roman" w:hAnsi="Times New Roman" w:cs="Times New Roman"/>
              </w:rPr>
              <w:t>,</w:t>
            </w:r>
          </w:p>
          <w:p w14:paraId="2249C2B2" w14:textId="77777777" w:rsidR="00401F06" w:rsidRPr="00942CEC" w:rsidRDefault="00401F06" w:rsidP="00401F0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2CEC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 и (при наличии) отчество</w:t>
            </w:r>
          </w:p>
        </w:tc>
      </w:tr>
      <w:tr w:rsidR="00401F06" w:rsidRPr="00401F06" w14:paraId="76882C83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E2FCA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CAC3C09" w14:textId="5694B92C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 w:rsidRPr="00401F06">
              <w:rPr>
                <w:rFonts w:ascii="Times New Roman" w:hAnsi="Times New Roman" w:cs="Times New Roman"/>
              </w:rPr>
              <w:t>жительства:</w:t>
            </w:r>
            <w:r w:rsidR="002733BF">
              <w:rPr>
                <w:rFonts w:ascii="Times New Roman" w:hAnsi="Times New Roman" w:cs="Times New Roman"/>
              </w:rPr>
              <w:t>_</w:t>
            </w:r>
            <w:proofErr w:type="gramEnd"/>
            <w:r w:rsidR="002733BF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1F06" w:rsidRPr="00401F06" w14:paraId="0768192B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06443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5A33ACD" w14:textId="7F8E3F21" w:rsidR="00401F06" w:rsidRPr="00942CEC" w:rsidRDefault="00401F06" w:rsidP="002733B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942CEC">
              <w:rPr>
                <w:rFonts w:ascii="Times New Roman" w:hAnsi="Times New Roman" w:cs="Times New Roman"/>
                <w:i/>
              </w:rPr>
              <w:t>_______________________________________</w:t>
            </w:r>
            <w:r w:rsidR="00942CEC" w:rsidRPr="00942CEC">
              <w:rPr>
                <w:rFonts w:ascii="Times New Roman" w:hAnsi="Times New Roman" w:cs="Times New Roman"/>
                <w:i/>
              </w:rPr>
              <w:t>__</w:t>
            </w:r>
            <w:r w:rsidR="002733BF">
              <w:rPr>
                <w:rFonts w:ascii="Times New Roman" w:hAnsi="Times New Roman" w:cs="Times New Roman"/>
                <w:i/>
              </w:rPr>
              <w:t>______________</w:t>
            </w:r>
            <w:r w:rsidRPr="00942CEC">
              <w:rPr>
                <w:rFonts w:ascii="Times New Roman" w:hAnsi="Times New Roman" w:cs="Times New Roman"/>
                <w:i/>
              </w:rPr>
              <w:t>,</w:t>
            </w:r>
          </w:p>
          <w:p w14:paraId="4213A9DB" w14:textId="77777777" w:rsidR="00401F06" w:rsidRPr="00942CEC" w:rsidRDefault="00401F06" w:rsidP="00942CE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2CEC">
              <w:rPr>
                <w:rFonts w:ascii="Times New Roman" w:hAnsi="Times New Roman" w:cs="Times New Roman"/>
                <w:i/>
                <w:sz w:val="20"/>
                <w:szCs w:val="20"/>
              </w:rPr>
              <w:t>(индекс, страна/республика, край, область, населенный пункт, улица, дом, корпус, квартира)</w:t>
            </w:r>
          </w:p>
        </w:tc>
      </w:tr>
      <w:tr w:rsidR="00401F06" w:rsidRPr="00401F06" w14:paraId="15F7E552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A3B99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72BCD4F" w14:textId="77777777" w:rsid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реквизиты документа, удостоверяющего личность гражданина: ____________________</w:t>
            </w:r>
            <w:r w:rsidR="00942CEC">
              <w:rPr>
                <w:rFonts w:ascii="Times New Roman" w:hAnsi="Times New Roman" w:cs="Times New Roman"/>
              </w:rPr>
              <w:t>__________</w:t>
            </w:r>
            <w:r w:rsidR="002733BF">
              <w:rPr>
                <w:rFonts w:ascii="Times New Roman" w:hAnsi="Times New Roman" w:cs="Times New Roman"/>
              </w:rPr>
              <w:t>________________________</w:t>
            </w:r>
          </w:p>
          <w:p w14:paraId="1AED202C" w14:textId="3670166F" w:rsidR="002733BF" w:rsidRPr="00401F06" w:rsidRDefault="002733BF" w:rsidP="00273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документа</w:t>
            </w:r>
          </w:p>
        </w:tc>
      </w:tr>
      <w:tr w:rsidR="00401F06" w:rsidRPr="00401F06" w14:paraId="2D30EE48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E2AFF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439FA" w14:textId="450FA232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серия _______________ номер _____________</w:t>
            </w:r>
            <w:r w:rsidR="00982C36">
              <w:rPr>
                <w:rFonts w:ascii="Times New Roman" w:hAnsi="Times New Roman" w:cs="Times New Roman"/>
              </w:rPr>
              <w:t>___</w:t>
            </w:r>
            <w:r w:rsidR="008B7EA5">
              <w:rPr>
                <w:rFonts w:ascii="Times New Roman" w:hAnsi="Times New Roman" w:cs="Times New Roman"/>
              </w:rPr>
              <w:t>____________</w:t>
            </w:r>
          </w:p>
        </w:tc>
      </w:tr>
      <w:tr w:rsidR="00401F06" w:rsidRPr="00401F06" w14:paraId="15D7A0A4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21E6A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5B5AE" w14:textId="0576536F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 xml:space="preserve">выдан </w:t>
            </w:r>
            <w:r w:rsidR="008B7EA5">
              <w:rPr>
                <w:rFonts w:ascii="Times New Roman" w:hAnsi="Times New Roman" w:cs="Times New Roman"/>
              </w:rPr>
              <w:t>«</w:t>
            </w:r>
            <w:r w:rsidRPr="00401F06">
              <w:rPr>
                <w:rFonts w:ascii="Times New Roman" w:hAnsi="Times New Roman" w:cs="Times New Roman"/>
              </w:rPr>
              <w:t>___</w:t>
            </w:r>
            <w:r w:rsidR="008B7EA5">
              <w:rPr>
                <w:rFonts w:ascii="Times New Roman" w:hAnsi="Times New Roman" w:cs="Times New Roman"/>
              </w:rPr>
              <w:t>»</w:t>
            </w:r>
            <w:r w:rsidRPr="00401F06">
              <w:rPr>
                <w:rFonts w:ascii="Times New Roman" w:hAnsi="Times New Roman" w:cs="Times New Roman"/>
              </w:rPr>
              <w:t xml:space="preserve"> ______________ года</w:t>
            </w:r>
          </w:p>
        </w:tc>
      </w:tr>
      <w:tr w:rsidR="00401F06" w:rsidRPr="00401F06" w14:paraId="05B8B590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A718C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2217764" w14:textId="254DCBED" w:rsid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_______________________________________</w:t>
            </w:r>
            <w:r w:rsidR="008B7EA5">
              <w:rPr>
                <w:rFonts w:ascii="Times New Roman" w:hAnsi="Times New Roman" w:cs="Times New Roman"/>
              </w:rPr>
              <w:t>_______________________________________________________________________.</w:t>
            </w:r>
          </w:p>
          <w:p w14:paraId="3922C3A7" w14:textId="4184F8E9" w:rsidR="008B7EA5" w:rsidRPr="00401F06" w:rsidRDefault="008B7EA5" w:rsidP="008B7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  <w:i/>
                <w:sz w:val="20"/>
                <w:szCs w:val="20"/>
              </w:rPr>
              <w:t>(кем выдан)</w:t>
            </w:r>
          </w:p>
        </w:tc>
      </w:tr>
      <w:tr w:rsidR="00401F06" w:rsidRPr="00401F06" w14:paraId="4CB96979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04488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2904" w14:textId="77777777" w:rsid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от _____________________________________</w:t>
            </w:r>
            <w:r w:rsidR="008B7EA5">
              <w:rPr>
                <w:rFonts w:ascii="Times New Roman" w:hAnsi="Times New Roman" w:cs="Times New Roman"/>
              </w:rPr>
              <w:t>________________</w:t>
            </w:r>
          </w:p>
          <w:p w14:paraId="224410D5" w14:textId="77777777" w:rsidR="008B7EA5" w:rsidRDefault="008B7EA5" w:rsidP="00401F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_______________________________________________________,</w:t>
            </w:r>
          </w:p>
          <w:p w14:paraId="1AF1E3B5" w14:textId="2846736D" w:rsidR="008B7EA5" w:rsidRPr="00401F06" w:rsidRDefault="008B7EA5" w:rsidP="008B7E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юридического лица</w:t>
            </w:r>
          </w:p>
        </w:tc>
      </w:tr>
      <w:tr w:rsidR="00401F06" w:rsidRPr="00401F06" w14:paraId="0596A4AA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1DE06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94F6305" w14:textId="00B0C669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место нахождения юридического лица: _____</w:t>
            </w:r>
            <w:r w:rsidR="008B7EA5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401F06" w:rsidRPr="00401F06" w14:paraId="1E30F506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7CC2B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AA09997" w14:textId="24671CD4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_______________________________________</w:t>
            </w:r>
            <w:r w:rsidR="008B7EA5">
              <w:rPr>
                <w:rFonts w:ascii="Times New Roman" w:hAnsi="Times New Roman" w:cs="Times New Roman"/>
              </w:rPr>
              <w:t>________________,</w:t>
            </w:r>
          </w:p>
        </w:tc>
      </w:tr>
      <w:tr w:rsidR="00401F06" w:rsidRPr="00401F06" w14:paraId="51FFD983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73DA8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7152A2E" w14:textId="77777777" w:rsidR="00401F06" w:rsidRPr="00401F06" w:rsidRDefault="00401F06" w:rsidP="00942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</w:tr>
      <w:tr w:rsidR="00401F06" w:rsidRPr="00401F06" w14:paraId="4A832CB6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85646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522938B" w14:textId="11D6AC2A" w:rsidR="00401F06" w:rsidRPr="00401F06" w:rsidRDefault="00401F06" w:rsidP="00401F06">
            <w:pPr>
              <w:pStyle w:val="ConsPlusNormal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_______________________________________</w:t>
            </w:r>
            <w:r w:rsidR="00942CEC">
              <w:rPr>
                <w:rFonts w:ascii="Times New Roman" w:hAnsi="Times New Roman" w:cs="Times New Roman"/>
              </w:rPr>
              <w:t>___</w:t>
            </w:r>
            <w:r w:rsidR="003C5826">
              <w:rPr>
                <w:rFonts w:ascii="Times New Roman" w:hAnsi="Times New Roman" w:cs="Times New Roman"/>
              </w:rPr>
              <w:t>_____________</w:t>
            </w:r>
            <w:r w:rsidRPr="00401F06">
              <w:rPr>
                <w:rFonts w:ascii="Times New Roman" w:hAnsi="Times New Roman" w:cs="Times New Roman"/>
              </w:rPr>
              <w:t>,</w:t>
            </w:r>
          </w:p>
        </w:tc>
      </w:tr>
      <w:tr w:rsidR="00401F06" w:rsidRPr="00401F06" w14:paraId="4491FF6F" w14:textId="77777777" w:rsidTr="00982C36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72DA4" w14:textId="77777777" w:rsidR="00401F06" w:rsidRDefault="00401F06" w:rsidP="005233DC">
            <w:pPr>
              <w:pStyle w:val="ConsPlusNormal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C7EB928" w14:textId="640B968E" w:rsidR="00401F06" w:rsidRPr="00401F06" w:rsidRDefault="00401F06" w:rsidP="00982C3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401F06">
              <w:rPr>
                <w:rFonts w:ascii="Times New Roman" w:hAnsi="Times New Roman" w:cs="Times New Roman"/>
              </w:rPr>
              <w:t>идентификационный номер налогоплательщика _____________________</w:t>
            </w:r>
            <w:r w:rsidR="00942CEC">
              <w:rPr>
                <w:rFonts w:ascii="Times New Roman" w:hAnsi="Times New Roman" w:cs="Times New Roman"/>
              </w:rPr>
              <w:t>____________________</w:t>
            </w:r>
            <w:r w:rsidR="003C5826">
              <w:rPr>
                <w:rFonts w:ascii="Times New Roman" w:hAnsi="Times New Roman" w:cs="Times New Roman"/>
              </w:rPr>
              <w:t>______________</w:t>
            </w:r>
          </w:p>
        </w:tc>
      </w:tr>
    </w:tbl>
    <w:p w14:paraId="35E3CCB7" w14:textId="77777777" w:rsidR="00982C36" w:rsidRDefault="00401F06" w:rsidP="008B7EA5">
      <w:pPr>
        <w:pStyle w:val="ConsPlusNormal"/>
        <w:spacing w:before="120"/>
        <w:jc w:val="center"/>
        <w:rPr>
          <w:rFonts w:ascii="Times New Roman" w:hAnsi="Times New Roman" w:cs="Times New Roman"/>
        </w:rPr>
      </w:pPr>
      <w:r w:rsidRPr="00942CEC">
        <w:rPr>
          <w:rFonts w:ascii="Times New Roman" w:hAnsi="Times New Roman" w:cs="Times New Roman"/>
        </w:rPr>
        <w:t>ЗАЯВЛЕНИЕ</w:t>
      </w:r>
      <w:r w:rsidR="00942CEC">
        <w:rPr>
          <w:rFonts w:ascii="Times New Roman" w:hAnsi="Times New Roman" w:cs="Times New Roman"/>
        </w:rPr>
        <w:t xml:space="preserve"> </w:t>
      </w:r>
      <w:r w:rsidRPr="00942CEC">
        <w:rPr>
          <w:rFonts w:ascii="Times New Roman" w:hAnsi="Times New Roman" w:cs="Times New Roman"/>
        </w:rPr>
        <w:t xml:space="preserve">О ПРЕДВАРИТЕЛЬНОМ СОГЛАСОВАНИИ </w:t>
      </w:r>
    </w:p>
    <w:p w14:paraId="1501B3A4" w14:textId="247EB67F" w:rsidR="00401F06" w:rsidRPr="00942CEC" w:rsidRDefault="00401F06" w:rsidP="00401F06">
      <w:pPr>
        <w:pStyle w:val="ConsPlusNormal"/>
        <w:jc w:val="center"/>
        <w:rPr>
          <w:rFonts w:ascii="Times New Roman" w:hAnsi="Times New Roman" w:cs="Times New Roman"/>
        </w:rPr>
      </w:pPr>
      <w:r w:rsidRPr="00942CEC">
        <w:rPr>
          <w:rFonts w:ascii="Times New Roman" w:hAnsi="Times New Roman" w:cs="Times New Roman"/>
        </w:rPr>
        <w:t>ПРЕДОСТАВЛЕНИЯ ЗЕМЕЛЬНОГО</w:t>
      </w:r>
      <w:r w:rsidR="00982C36">
        <w:rPr>
          <w:rFonts w:ascii="Times New Roman" w:hAnsi="Times New Roman" w:cs="Times New Roman"/>
        </w:rPr>
        <w:t xml:space="preserve"> </w:t>
      </w:r>
      <w:r w:rsidRPr="00942CEC">
        <w:rPr>
          <w:rFonts w:ascii="Times New Roman" w:hAnsi="Times New Roman" w:cs="Times New Roman"/>
        </w:rPr>
        <w:t>УЧАСТКА, НАХОДЯЩЕГОСЯ В ГОСУДАРСТВЕННОЙ СОБСТВЕННОСТИ</w:t>
      </w:r>
      <w:r w:rsidR="00942CEC">
        <w:rPr>
          <w:rFonts w:ascii="Times New Roman" w:hAnsi="Times New Roman" w:cs="Times New Roman"/>
        </w:rPr>
        <w:t xml:space="preserve"> </w:t>
      </w:r>
      <w:proofErr w:type="gramStart"/>
      <w:r w:rsidRPr="00942CEC">
        <w:rPr>
          <w:rFonts w:ascii="Times New Roman" w:hAnsi="Times New Roman" w:cs="Times New Roman"/>
        </w:rPr>
        <w:t>МУРМАНСКОЙ ОБЛАСТИ ИЛИ</w:t>
      </w:r>
      <w:proofErr w:type="gramEnd"/>
      <w:r w:rsidRPr="00942CEC">
        <w:rPr>
          <w:rFonts w:ascii="Times New Roman" w:hAnsi="Times New Roman" w:cs="Times New Roman"/>
        </w:rPr>
        <w:t xml:space="preserve"> ГОСУДАРСТВЕННАЯ СОБСТВЕННОСТЬ</w:t>
      </w:r>
      <w:r w:rsidR="00942CEC">
        <w:rPr>
          <w:rFonts w:ascii="Times New Roman" w:hAnsi="Times New Roman" w:cs="Times New Roman"/>
        </w:rPr>
        <w:t xml:space="preserve"> </w:t>
      </w:r>
      <w:r w:rsidRPr="00942CEC">
        <w:rPr>
          <w:rFonts w:ascii="Times New Roman" w:hAnsi="Times New Roman" w:cs="Times New Roman"/>
        </w:rPr>
        <w:t>НА КОТОРЫЙ НЕ РАЗГРАНИЧЕНА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4514"/>
        <w:gridCol w:w="1604"/>
        <w:gridCol w:w="2386"/>
      </w:tblGrid>
      <w:tr w:rsidR="00401F06" w14:paraId="371363E4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14A12" w14:textId="459B809D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 xml:space="preserve">Прошу принять решение о предварительном согласовании предоставления земельного </w:t>
            </w:r>
            <w:proofErr w:type="gramStart"/>
            <w:r w:rsidRPr="00942CEC">
              <w:rPr>
                <w:rFonts w:ascii="Times New Roman" w:hAnsi="Times New Roman" w:cs="Times New Roman"/>
              </w:rPr>
              <w:t>участка:</w:t>
            </w:r>
            <w:r w:rsidR="00942CEC">
              <w:rPr>
                <w:rFonts w:ascii="Times New Roman" w:hAnsi="Times New Roman" w:cs="Times New Roman"/>
              </w:rPr>
              <w:t>_</w:t>
            </w:r>
            <w:proofErr w:type="gramEnd"/>
            <w:r w:rsidR="00942CEC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 w:rsidR="008B7EA5">
              <w:rPr>
                <w:rFonts w:ascii="Times New Roman" w:hAnsi="Times New Roman" w:cs="Times New Roman"/>
              </w:rPr>
              <w:t>_</w:t>
            </w:r>
          </w:p>
        </w:tc>
      </w:tr>
      <w:tr w:rsidR="00401F06" w14:paraId="1CB033CC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14F2F" w14:textId="6CFC2B1B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982C36">
              <w:rPr>
                <w:rFonts w:ascii="Times New Roman" w:hAnsi="Times New Roman" w:cs="Times New Roman"/>
              </w:rPr>
              <w:t>_______</w:t>
            </w:r>
          </w:p>
          <w:p w14:paraId="5D478B19" w14:textId="77777777" w:rsidR="00401F06" w:rsidRPr="00982C36" w:rsidRDefault="00401F06" w:rsidP="005233D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адрес или иное описание местоположения участка)</w:t>
            </w:r>
          </w:p>
        </w:tc>
      </w:tr>
      <w:tr w:rsidR="00401F06" w14:paraId="1AF0BFA3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FDA4C" w14:textId="70E33161" w:rsidR="00401F06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ориентировочной площадью</w:t>
            </w:r>
            <w:r w:rsidR="008B7EA5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14:paraId="56EA4C66" w14:textId="1A03FDC5" w:rsidR="008B7EA5" w:rsidRPr="00942CEC" w:rsidRDefault="008B7EA5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</w:t>
            </w:r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площадь округлением до целого метра)</w:t>
            </w:r>
          </w:p>
          <w:p w14:paraId="0AB69EA4" w14:textId="68253C94" w:rsidR="00401F06" w:rsidRPr="00942CEC" w:rsidRDefault="00401F06" w:rsidP="00982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06" w14:paraId="643857C0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4A3B0" w14:textId="33E80DD9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 xml:space="preserve">Цель использования земельного </w:t>
            </w:r>
            <w:proofErr w:type="gramStart"/>
            <w:r w:rsidRPr="00942CEC">
              <w:rPr>
                <w:rFonts w:ascii="Times New Roman" w:hAnsi="Times New Roman" w:cs="Times New Roman"/>
              </w:rPr>
              <w:t>участка:</w:t>
            </w:r>
            <w:r w:rsidR="00982C36">
              <w:rPr>
                <w:rFonts w:ascii="Times New Roman" w:hAnsi="Times New Roman" w:cs="Times New Roman"/>
              </w:rPr>
              <w:t>_</w:t>
            </w:r>
            <w:proofErr w:type="gramEnd"/>
            <w:r w:rsidR="00982C36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401F06" w14:paraId="5902DCA3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B3F28" w14:textId="39A788D9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982C36">
              <w:rPr>
                <w:rFonts w:ascii="Times New Roman" w:hAnsi="Times New Roman" w:cs="Times New Roman"/>
              </w:rPr>
              <w:t>_____</w:t>
            </w:r>
          </w:p>
        </w:tc>
      </w:tr>
      <w:tr w:rsidR="00401F06" w14:paraId="264F74EC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D743C3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lastRenderedPageBreak/>
              <w:t>Выбрать необходимое:</w:t>
            </w:r>
          </w:p>
        </w:tc>
      </w:tr>
      <w:tr w:rsidR="00401F06" w14:paraId="516B3A6A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145367C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</w:tcPr>
          <w:p w14:paraId="67480817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образование земельного участка из кадастрового квартала</w:t>
            </w:r>
          </w:p>
        </w:tc>
      </w:tr>
      <w:tr w:rsidR="00401F06" w14:paraId="1D005169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ACC91B" w14:textId="41BA15D2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982C36">
              <w:rPr>
                <w:rFonts w:ascii="Times New Roman" w:hAnsi="Times New Roman" w:cs="Times New Roman"/>
              </w:rPr>
              <w:t>_______</w:t>
            </w:r>
          </w:p>
          <w:p w14:paraId="14ABC70F" w14:textId="77777777" w:rsidR="00401F06" w:rsidRPr="00942CEC" w:rsidRDefault="00401F06" w:rsidP="00523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номер кадастрового квартала)</w:t>
            </w:r>
          </w:p>
        </w:tc>
      </w:tr>
      <w:tr w:rsidR="00401F06" w14:paraId="17680DF3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03FDD25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</w:tcPr>
          <w:p w14:paraId="1D13B088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образование земельного участка из земельного(</w:t>
            </w:r>
            <w:proofErr w:type="spellStart"/>
            <w:r w:rsidRPr="00942CEC">
              <w:rPr>
                <w:rFonts w:ascii="Times New Roman" w:hAnsi="Times New Roman" w:cs="Times New Roman"/>
              </w:rPr>
              <w:t>ных</w:t>
            </w:r>
            <w:proofErr w:type="spellEnd"/>
            <w:r w:rsidRPr="00942CEC">
              <w:rPr>
                <w:rFonts w:ascii="Times New Roman" w:hAnsi="Times New Roman" w:cs="Times New Roman"/>
              </w:rPr>
              <w:t>) участка(</w:t>
            </w:r>
            <w:proofErr w:type="spellStart"/>
            <w:r w:rsidRPr="00942CEC">
              <w:rPr>
                <w:rFonts w:ascii="Times New Roman" w:hAnsi="Times New Roman" w:cs="Times New Roman"/>
              </w:rPr>
              <w:t>ов</w:t>
            </w:r>
            <w:proofErr w:type="spellEnd"/>
            <w:r w:rsidRPr="00942CEC">
              <w:rPr>
                <w:rFonts w:ascii="Times New Roman" w:hAnsi="Times New Roman" w:cs="Times New Roman"/>
              </w:rPr>
              <w:t>)</w:t>
            </w:r>
          </w:p>
        </w:tc>
      </w:tr>
      <w:tr w:rsidR="00401F06" w14:paraId="3C5DCC8D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BF421" w14:textId="1AE3FEAB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982C36">
              <w:rPr>
                <w:rFonts w:ascii="Times New Roman" w:hAnsi="Times New Roman" w:cs="Times New Roman"/>
              </w:rPr>
              <w:t>_______</w:t>
            </w:r>
          </w:p>
          <w:p w14:paraId="30014917" w14:textId="77777777" w:rsidR="00401F06" w:rsidRPr="00942CEC" w:rsidRDefault="00401F06" w:rsidP="00523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кадастровый(</w:t>
            </w:r>
            <w:proofErr w:type="spellStart"/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ые</w:t>
            </w:r>
            <w:proofErr w:type="spellEnd"/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) номер(а) земельного(</w:t>
            </w:r>
            <w:proofErr w:type="spellStart"/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ных</w:t>
            </w:r>
            <w:proofErr w:type="spellEnd"/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) участка(</w:t>
            </w:r>
            <w:proofErr w:type="spellStart"/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  <w:proofErr w:type="spellEnd"/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01F06" w14:paraId="7C65ED82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57D04DA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3011E9" w14:textId="5CCEC3F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уточнение границ земельного участка ____________________________________</w:t>
            </w:r>
            <w:r w:rsidR="00982C36">
              <w:rPr>
                <w:rFonts w:ascii="Times New Roman" w:hAnsi="Times New Roman" w:cs="Times New Roman"/>
              </w:rPr>
              <w:t>______</w:t>
            </w:r>
          </w:p>
          <w:p w14:paraId="472BF514" w14:textId="77777777" w:rsidR="00401F06" w:rsidRPr="00942CEC" w:rsidRDefault="00401F06" w:rsidP="005233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кадастровый номер земельного участка)</w:t>
            </w:r>
          </w:p>
        </w:tc>
      </w:tr>
      <w:tr w:rsidR="00401F06" w14:paraId="0634DCD5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58DFC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В соответствии с (выбрать нужное, проставив любой знак ниже):</w:t>
            </w:r>
          </w:p>
        </w:tc>
      </w:tr>
      <w:tr w:rsidR="00401F06" w14:paraId="1E351EDD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5089A97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61F6A13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со схемой расположения земельного участка</w:t>
            </w:r>
          </w:p>
        </w:tc>
      </w:tr>
      <w:tr w:rsidR="00401F06" w14:paraId="694A07F0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DD475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CFC73FB" w14:textId="1EB06AD9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проектом межевания территории _______________________________________</w:t>
            </w:r>
            <w:r w:rsidR="008B7EA5">
              <w:rPr>
                <w:rFonts w:ascii="Times New Roman" w:hAnsi="Times New Roman" w:cs="Times New Roman"/>
              </w:rPr>
              <w:t>_______</w:t>
            </w:r>
          </w:p>
          <w:p w14:paraId="1BFA382E" w14:textId="0DEC04B2" w:rsidR="00401F06" w:rsidRPr="00942CEC" w:rsidRDefault="008B7EA5" w:rsidP="00523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</w:t>
            </w:r>
            <w:r w:rsidR="00401F06"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реквизиты решения об утверждении проекта межевания территории)</w:t>
            </w:r>
          </w:p>
        </w:tc>
      </w:tr>
      <w:tr w:rsidR="00401F06" w14:paraId="4836B1E7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F6A1D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Основание для предоставления земельного участка без проведения торгов из числа предусмотренных (выбрать нужное, проставив любой знак ниже и указав соответствующий подпункт):</w:t>
            </w:r>
          </w:p>
        </w:tc>
      </w:tr>
      <w:tr w:rsidR="00401F06" w14:paraId="3A736AC9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BCD0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87F65DC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подпункт ______ пунктом 2 статьи 39.3, вид права, на котором заявитель желает приобрести земельный участок, - собственность;</w:t>
            </w:r>
          </w:p>
        </w:tc>
      </w:tr>
      <w:tr w:rsidR="00401F06" w14:paraId="03EBE09A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6DE5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888D1F9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пункт _____ статьи 39.5, вид права, на котором заявитель желает приобрести земельный участок, - собственность бесплатно;</w:t>
            </w:r>
          </w:p>
        </w:tc>
      </w:tr>
      <w:tr w:rsidR="00401F06" w14:paraId="38045C11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42EB1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04FFF5D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подпункт _____ пунктом 2 статьи 39.6, вид права, на котором заявитель желает приобрести земельный участок, - аренда;</w:t>
            </w:r>
          </w:p>
        </w:tc>
      </w:tr>
      <w:tr w:rsidR="00401F06" w14:paraId="121F1DEB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C461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E168CAA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подпункт _____ пунктом 2 статьи 39.9, вид права, на котором заявитель желает приобрести земельный участок, - постоянное (бессрочное) пользование</w:t>
            </w:r>
          </w:p>
        </w:tc>
      </w:tr>
      <w:tr w:rsidR="00401F06" w14:paraId="6AB9C1BC" w14:textId="77777777" w:rsidTr="005233D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B70C6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DB242CE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 подпункт ____ пунктом 2 статьи 39.10, вид права, на котором заявитель желает приобрести земельный участок, - безвозмездное пользование</w:t>
            </w:r>
          </w:p>
        </w:tc>
      </w:tr>
      <w:tr w:rsidR="00401F06" w14:paraId="7FE7B3BA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A2E86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401F06" w14:paraId="1141A1EC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6D9E2" w14:textId="28412E42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</w:t>
            </w:r>
            <w:bookmarkStart w:id="0" w:name="_GoBack"/>
            <w:bookmarkEnd w:id="0"/>
            <w:r w:rsidRPr="00942CEC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982C36">
              <w:rPr>
                <w:rFonts w:ascii="Times New Roman" w:hAnsi="Times New Roman" w:cs="Times New Roman"/>
              </w:rPr>
              <w:t>______</w:t>
            </w:r>
          </w:p>
        </w:tc>
      </w:tr>
      <w:tr w:rsidR="00401F06" w14:paraId="412FD45A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DA717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проектом:</w:t>
            </w:r>
          </w:p>
        </w:tc>
      </w:tr>
      <w:tr w:rsidR="00401F06" w14:paraId="086535FA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266F8" w14:textId="38A1775E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982C36">
              <w:rPr>
                <w:rFonts w:ascii="Times New Roman" w:hAnsi="Times New Roman" w:cs="Times New Roman"/>
              </w:rPr>
              <w:t>_______</w:t>
            </w:r>
          </w:p>
        </w:tc>
      </w:tr>
      <w:tr w:rsidR="00401F06" w14:paraId="4A0B09EF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4714B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На испрашиваемом земельном участке отсутствуют объекты недвижимого имущества, принадлежащие иным лицам.</w:t>
            </w:r>
          </w:p>
        </w:tc>
      </w:tr>
      <w:tr w:rsidR="00401F06" w14:paraId="36A3C44F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8FECD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Подтверждаю достоверность представленной информации. Я предупрежден(а) об ответственности за представление ложных или неполных сведений.</w:t>
            </w:r>
          </w:p>
        </w:tc>
      </w:tr>
      <w:tr w:rsidR="00401F06" w14:paraId="236C02E2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EC944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 xml:space="preserve">Настоящим во исполнение требований Федерального </w:t>
            </w:r>
            <w:hyperlink r:id="rId4">
              <w:r w:rsidRPr="00982C36">
                <w:rPr>
                  <w:rFonts w:ascii="Times New Roman" w:hAnsi="Times New Roman" w:cs="Times New Roman"/>
                </w:rPr>
                <w:t>закона</w:t>
              </w:r>
            </w:hyperlink>
            <w:r w:rsidRPr="00942CEC">
              <w:rPr>
                <w:rFonts w:ascii="Times New Roman" w:hAnsi="Times New Roman" w:cs="Times New Roman"/>
              </w:rPr>
              <w:t xml:space="preserve"> от 27.07.2006 N 152-ФЗ "О </w:t>
            </w:r>
            <w:r w:rsidRPr="00942CEC">
              <w:rPr>
                <w:rFonts w:ascii="Times New Roman" w:hAnsi="Times New Roman" w:cs="Times New Roman"/>
              </w:rPr>
              <w:lastRenderedPageBreak/>
              <w:t>персональных данных" даем (даю) свое согласие Министерству имущественных отношений Мурманской области (далее - Министерство) и ГОКУ "Центр технической инвентаризации" (далее - учреждение)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действия, 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Министерство заявление в простой письменной форме.</w:t>
            </w:r>
          </w:p>
        </w:tc>
      </w:tr>
      <w:tr w:rsidR="00401F06" w14:paraId="705F787C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B74F07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lastRenderedPageBreak/>
              <w:t>Датой начала обработки персональных данных является дата подписания настоящего заявления.</w:t>
            </w:r>
          </w:p>
        </w:tc>
      </w:tr>
      <w:tr w:rsidR="00401F06" w14:paraId="647FD5D2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E2F0D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Способ получения результата предоставления государственной услуги:</w:t>
            </w:r>
          </w:p>
        </w:tc>
      </w:tr>
      <w:tr w:rsidR="00401F06" w14:paraId="42F69F26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AB9CD" w14:textId="38870A0E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982C36">
              <w:rPr>
                <w:rFonts w:ascii="Times New Roman" w:hAnsi="Times New Roman" w:cs="Times New Roman"/>
              </w:rPr>
              <w:t>_______</w:t>
            </w:r>
          </w:p>
        </w:tc>
      </w:tr>
      <w:tr w:rsidR="00401F06" w14:paraId="0FDDB37C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45F0E" w14:textId="33856479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982C36">
              <w:rPr>
                <w:rFonts w:ascii="Times New Roman" w:hAnsi="Times New Roman" w:cs="Times New Roman"/>
              </w:rPr>
              <w:t>_______</w:t>
            </w:r>
          </w:p>
          <w:p w14:paraId="7BFF654A" w14:textId="77777777" w:rsidR="00401F06" w:rsidRPr="00942CEC" w:rsidRDefault="00401F06" w:rsidP="00523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(МФЦ, лично в Учреждении, Министерстве, почтовым отправлением - указать адрес &lt;*&gt;)</w:t>
            </w:r>
          </w:p>
        </w:tc>
      </w:tr>
      <w:tr w:rsidR="00401F06" w14:paraId="48752437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E12A4" w14:textId="42FEE8D4" w:rsidR="00401F06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О ходе рассмотрения и готовности результата оказания государственной услуги уведомить следующими способами</w:t>
            </w:r>
            <w:r w:rsidR="00982C36">
              <w:rPr>
                <w:rFonts w:ascii="Times New Roman" w:hAnsi="Times New Roman" w:cs="Times New Roman"/>
              </w:rPr>
              <w:t>___________________________________________________________.</w:t>
            </w:r>
          </w:p>
          <w:p w14:paraId="473B493B" w14:textId="201439EC" w:rsidR="00982C36" w:rsidRPr="00942CEC" w:rsidRDefault="00982C3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</w:t>
            </w:r>
            <w:r w:rsidRPr="00982C3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телефон или адрес электронной почты)</w:t>
            </w:r>
          </w:p>
        </w:tc>
      </w:tr>
      <w:tr w:rsidR="00401F06" w14:paraId="07099F5C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107EB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 xml:space="preserve">К заявлению прилагаются следующие документы (необходимо указать наименование и количество листов) </w:t>
            </w:r>
            <w:hyperlink w:anchor="P2608">
              <w:r w:rsidRPr="00EC44A0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942CEC">
              <w:rPr>
                <w:rFonts w:ascii="Times New Roman" w:hAnsi="Times New Roman" w:cs="Times New Roman"/>
              </w:rPr>
              <w:t>:</w:t>
            </w:r>
          </w:p>
        </w:tc>
      </w:tr>
      <w:tr w:rsidR="00401F06" w14:paraId="268B70AF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34FDC" w14:textId="7196FCFE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8B7EA5">
              <w:rPr>
                <w:rFonts w:ascii="Times New Roman" w:hAnsi="Times New Roman" w:cs="Times New Roman"/>
              </w:rPr>
              <w:t>_______</w:t>
            </w:r>
          </w:p>
        </w:tc>
      </w:tr>
      <w:tr w:rsidR="00401F06" w14:paraId="0529E649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6EA12C" w14:textId="5413B6C6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8B7EA5">
              <w:rPr>
                <w:rFonts w:ascii="Times New Roman" w:hAnsi="Times New Roman" w:cs="Times New Roman"/>
              </w:rPr>
              <w:t>_______</w:t>
            </w:r>
          </w:p>
        </w:tc>
      </w:tr>
      <w:tr w:rsidR="00401F06" w14:paraId="0C24B002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43512" w14:textId="3BF761ED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8B7EA5">
              <w:rPr>
                <w:rFonts w:ascii="Times New Roman" w:hAnsi="Times New Roman" w:cs="Times New Roman"/>
              </w:rPr>
              <w:t>_______</w:t>
            </w:r>
          </w:p>
        </w:tc>
      </w:tr>
      <w:tr w:rsidR="00401F06" w14:paraId="4EE745E5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81069A" w14:textId="38ECCF46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8B7EA5">
              <w:rPr>
                <w:rFonts w:ascii="Times New Roman" w:hAnsi="Times New Roman" w:cs="Times New Roman"/>
              </w:rPr>
              <w:t>_______</w:t>
            </w:r>
          </w:p>
        </w:tc>
      </w:tr>
      <w:tr w:rsidR="00401F06" w14:paraId="275B191E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00138" w14:textId="77777777" w:rsidR="00401F06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8B7EA5">
              <w:rPr>
                <w:rFonts w:ascii="Times New Roman" w:hAnsi="Times New Roman" w:cs="Times New Roman"/>
              </w:rPr>
              <w:t>_______</w:t>
            </w:r>
          </w:p>
          <w:p w14:paraId="0C6A4423" w14:textId="77777777" w:rsidR="008B7EA5" w:rsidRDefault="008B7EA5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9713716" w14:textId="20DBB340" w:rsidR="00EC44A0" w:rsidRPr="00942CEC" w:rsidRDefault="00EC44A0" w:rsidP="00523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</w:tr>
      <w:tr w:rsidR="00401F06" w14:paraId="4D34FA60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F4A5E" w14:textId="77777777" w:rsidR="00401F06" w:rsidRPr="00942CEC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--------------------------------</w:t>
            </w:r>
          </w:p>
        </w:tc>
      </w:tr>
      <w:tr w:rsidR="00401F06" w14:paraId="3E5EE854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60307" w14:textId="03A74CF8" w:rsidR="00401F06" w:rsidRPr="00982C36" w:rsidRDefault="00401F06" w:rsidP="005233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2608"/>
            <w:bookmarkEnd w:id="1"/>
            <w:r w:rsidRPr="00236540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  <w:r w:rsidRPr="00982C36">
              <w:rPr>
                <w:rFonts w:ascii="Times New Roman" w:hAnsi="Times New Roman" w:cs="Times New Roman"/>
                <w:sz w:val="18"/>
                <w:szCs w:val="18"/>
              </w:rPr>
              <w:t xml:space="preserve"> Перечень документов представлен в </w:t>
            </w:r>
            <w:hyperlink w:anchor="P2667">
              <w:r w:rsidRPr="00EC44A0">
                <w:rPr>
                  <w:rFonts w:ascii="Times New Roman" w:hAnsi="Times New Roman" w:cs="Times New Roman"/>
                  <w:sz w:val="18"/>
                  <w:szCs w:val="18"/>
                </w:rPr>
                <w:t xml:space="preserve">приложениях </w:t>
              </w:r>
              <w:r w:rsidR="00EC44A0">
                <w:rPr>
                  <w:rFonts w:ascii="Times New Roman" w:hAnsi="Times New Roman" w:cs="Times New Roman"/>
                  <w:sz w:val="18"/>
                  <w:szCs w:val="18"/>
                </w:rPr>
                <w:t>№</w:t>
              </w:r>
              <w:r w:rsidRPr="00EC44A0">
                <w:rPr>
                  <w:rFonts w:ascii="Times New Roman" w:hAnsi="Times New Roman" w:cs="Times New Roman"/>
                  <w:sz w:val="18"/>
                  <w:szCs w:val="18"/>
                </w:rPr>
                <w:t xml:space="preserve"> 4</w:t>
              </w:r>
            </w:hyperlink>
            <w:r w:rsidRPr="00EC44A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4945">
              <w:r w:rsidRPr="00EC44A0">
                <w:rPr>
                  <w:rFonts w:ascii="Times New Roman" w:hAnsi="Times New Roman" w:cs="Times New Roman"/>
                  <w:sz w:val="18"/>
                  <w:szCs w:val="18"/>
                </w:rPr>
                <w:t>13</w:t>
              </w:r>
            </w:hyperlink>
            <w:r w:rsidRPr="00982C3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 Министерства имущественных отношений Мурманской области по предоставлению государственной услуги </w:t>
            </w:r>
            <w:r w:rsidR="002365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82C36">
              <w:rPr>
                <w:rFonts w:ascii="Times New Roman" w:hAnsi="Times New Roman" w:cs="Times New Roman"/>
                <w:sz w:val="18"/>
                <w:szCs w:val="18"/>
              </w:rPr>
              <w:t>Предварительное согласование предоставления земельного участка, находящегося в государственной собственности Мурманской области или государственная собственность на который не разграничена, без проведения торгов</w:t>
            </w:r>
            <w:r w:rsidR="002365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82C36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оснований предоставления и категории заявителя</w:t>
            </w:r>
          </w:p>
        </w:tc>
      </w:tr>
      <w:tr w:rsidR="00401F06" w14:paraId="5A4E9D8B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3AE9D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F06" w14:paraId="04AC91DF" w14:textId="77777777" w:rsidTr="005233DC">
        <w:tblPrEx>
          <w:tblBorders>
            <w:insideV w:val="nil"/>
          </w:tblBorders>
        </w:tblPrEx>
        <w:tc>
          <w:tcPr>
            <w:tcW w:w="4994" w:type="dxa"/>
            <w:gridSpan w:val="2"/>
            <w:tcBorders>
              <w:top w:val="nil"/>
              <w:bottom w:val="nil"/>
            </w:tcBorders>
            <w:vAlign w:val="bottom"/>
          </w:tcPr>
          <w:p w14:paraId="6D6D73EC" w14:textId="7BCFE127" w:rsidR="00EC44A0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Заявитель: _______________________________</w:t>
            </w:r>
            <w:r w:rsidR="00EC44A0">
              <w:rPr>
                <w:rFonts w:ascii="Times New Roman" w:hAnsi="Times New Roman" w:cs="Times New Roman"/>
              </w:rPr>
              <w:t>___</w:t>
            </w:r>
          </w:p>
          <w:p w14:paraId="70FD966B" w14:textId="77777777" w:rsidR="00EC44A0" w:rsidRDefault="00EC44A0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B6FDE4B" w14:textId="18F3A1E2" w:rsidR="00EC44A0" w:rsidRPr="00942CEC" w:rsidRDefault="00EC44A0" w:rsidP="00523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A873305" w14:textId="77777777" w:rsidR="00401F06" w:rsidRPr="00942CEC" w:rsidRDefault="00401F06" w:rsidP="00EC44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4A0">
              <w:rPr>
                <w:rFonts w:ascii="Times New Roman" w:hAnsi="Times New Roman" w:cs="Times New Roman"/>
                <w:i/>
                <w:sz w:val="20"/>
                <w:szCs w:val="20"/>
              </w:rPr>
              <w:t>(Ф.И.О., должность представителя юридического лица, Ф.И.О. физического лица)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7FBD1005" w14:textId="77777777" w:rsidR="00401F06" w:rsidRPr="00942CEC" w:rsidRDefault="00401F06" w:rsidP="005233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4F6348CB" w14:textId="2EEC668B" w:rsidR="00EC44A0" w:rsidRDefault="00EC44A0" w:rsidP="005233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31C7B6B" w14:textId="6469F184" w:rsidR="00401F06" w:rsidRPr="00942CEC" w:rsidRDefault="00401F06" w:rsidP="005233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_________________</w:t>
            </w:r>
          </w:p>
          <w:p w14:paraId="46B7650E" w14:textId="77777777" w:rsidR="00401F06" w:rsidRPr="00942CEC" w:rsidRDefault="00401F06" w:rsidP="00523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01F06" w14:paraId="14F08B4F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4CBEF" w14:textId="711FFAE5" w:rsidR="00401F06" w:rsidRPr="00942CEC" w:rsidRDefault="00EC44A0" w:rsidP="00523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01F06" w:rsidRPr="00942CE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01F06" w:rsidRPr="00942CEC">
              <w:rPr>
                <w:rFonts w:ascii="Times New Roman" w:hAnsi="Times New Roman" w:cs="Times New Roman"/>
              </w:rPr>
              <w:t xml:space="preserve"> _____________ 20___ г.</w:t>
            </w:r>
          </w:p>
        </w:tc>
      </w:tr>
      <w:tr w:rsidR="00401F06" w14:paraId="55EFBE42" w14:textId="77777777" w:rsidTr="005233DC"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D165C" w14:textId="77777777" w:rsidR="00401F06" w:rsidRDefault="00401F06" w:rsidP="005233DC">
            <w:pPr>
              <w:pStyle w:val="ConsPlusNormal"/>
            </w:pPr>
          </w:p>
        </w:tc>
      </w:tr>
    </w:tbl>
    <w:p w14:paraId="496B3A8C" w14:textId="77777777" w:rsidR="00B5291E" w:rsidRDefault="00B5291E" w:rsidP="00236540">
      <w:pPr>
        <w:pStyle w:val="ConsPlusNormal"/>
        <w:jc w:val="both"/>
      </w:pPr>
    </w:p>
    <w:sectPr w:rsidR="00B5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D"/>
    <w:rsid w:val="00236540"/>
    <w:rsid w:val="002733BF"/>
    <w:rsid w:val="003C5826"/>
    <w:rsid w:val="00401F06"/>
    <w:rsid w:val="008B7EA5"/>
    <w:rsid w:val="00942CEC"/>
    <w:rsid w:val="00982C36"/>
    <w:rsid w:val="00B1104D"/>
    <w:rsid w:val="00B5291E"/>
    <w:rsid w:val="00E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4300"/>
  <w15:chartTrackingRefBased/>
  <w15:docId w15:val="{AE85D4C2-4699-4DAD-A5F0-50078C31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В.</dc:creator>
  <cp:keywords/>
  <dc:description/>
  <cp:lastModifiedBy>Попова Ирина В.</cp:lastModifiedBy>
  <cp:revision>5</cp:revision>
  <dcterms:created xsi:type="dcterms:W3CDTF">2025-05-14T14:26:00Z</dcterms:created>
  <dcterms:modified xsi:type="dcterms:W3CDTF">2025-05-15T06:45:00Z</dcterms:modified>
</cp:coreProperties>
</file>